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FF224DC" w:rsidR="009739DF" w:rsidRDefault="00000000">
      <w:pPr>
        <w:pStyle w:val="Standard"/>
        <w:ind w:firstLine="720"/>
        <w:jc w:val="center"/>
      </w:pPr>
      <w:r>
        <w:t xml:space="preserve">ОБРАЗАЦ ПОНУДЕ НАБАВКА БР.  </w:t>
      </w:r>
      <w:r w:rsidR="00D928D4">
        <w:t>86/13/2025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9BB5CD4" w:rsidR="009739DF" w:rsidRPr="00D928D4" w:rsidRDefault="00D928D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O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кругли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челик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CEC4E1B" w:rsidR="009739DF" w:rsidRPr="00D928D4" w:rsidRDefault="00D928D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120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L= 1 m. Č.1530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1DBD643" w:rsidR="009739DF" w:rsidRPr="00D928D4" w:rsidRDefault="00D928D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9B7AB79" w:rsidR="009739DF" w:rsidRPr="00D928D4" w:rsidRDefault="00D928D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91B2A20" w:rsidR="009739DF" w:rsidRPr="003E404C" w:rsidRDefault="00D928D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Табла лима</w:t>
            </w:r>
            <w:r w:rsidR="003E404C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DC87DA2" w:rsidR="009739DF" w:rsidRPr="003E404C" w:rsidRDefault="003E4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Č.0545 </w:t>
            </w:r>
            <w:r w:rsidRPr="003E404C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δ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=40 mm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F3B39A3" w:rsidR="009739DF" w:rsidRDefault="003E4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 xml:space="preserve">M2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1BCC710" w:rsidR="009739DF" w:rsidRDefault="003E4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79336" w14:textId="77777777" w:rsidR="00ED0812" w:rsidRDefault="00ED0812">
      <w:pPr>
        <w:spacing w:after="0" w:line="240" w:lineRule="auto"/>
      </w:pPr>
      <w:r>
        <w:separator/>
      </w:r>
    </w:p>
  </w:endnote>
  <w:endnote w:type="continuationSeparator" w:id="0">
    <w:p w14:paraId="233745B5" w14:textId="77777777" w:rsidR="00ED0812" w:rsidRDefault="00ED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C877" w14:textId="77777777" w:rsidR="00ED0812" w:rsidRDefault="00ED08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2F7C80" w14:textId="77777777" w:rsidR="00ED0812" w:rsidRDefault="00ED0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1055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40167"/>
    <w:rsid w:val="00166EAD"/>
    <w:rsid w:val="001C3136"/>
    <w:rsid w:val="00253FDA"/>
    <w:rsid w:val="002F6E32"/>
    <w:rsid w:val="003E404C"/>
    <w:rsid w:val="005B283E"/>
    <w:rsid w:val="005D0974"/>
    <w:rsid w:val="009739DF"/>
    <w:rsid w:val="00AD5003"/>
    <w:rsid w:val="00D928D4"/>
    <w:rsid w:val="00ED081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2025-06-20T05:43:00Z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